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692D" w14:textId="6C69674E" w:rsidR="00D75C3A" w:rsidRPr="00D75C3A" w:rsidRDefault="00D75C3A" w:rsidP="00D75C3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 </w:t>
      </w:r>
      <w:r w:rsidR="00D9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NAUKOWY (EMPIRYCZNY, PRZEGLĄDOWY) </w:t>
      </w:r>
      <w:r w:rsidRPr="002308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POWINIEN BYĆ ZBUDOWANY W</w:t>
      </w:r>
      <w:r w:rsidR="002308FF" w:rsidRPr="002308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EDŁU</w:t>
      </w:r>
      <w:r w:rsidR="00E55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 PONIŻSZEJ STRUKTURY</w:t>
      </w:r>
    </w:p>
    <w:p w14:paraId="1311AD15" w14:textId="77777777" w:rsidR="00D75C3A" w:rsidRPr="00D75C3A" w:rsidRDefault="00D75C3A" w:rsidP="00D75C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</w:t>
      </w:r>
      <w:r w:rsidR="006D1227" w:rsidRPr="006D1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/imiona</w:t>
      </w:r>
      <w:r w:rsidRPr="006D1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nazwisko</w:t>
      </w:r>
      <w:r w:rsidR="00E07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7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Autora </w:t>
      </w:r>
      <w:r w:rsidR="006D1227" w:rsidRPr="006D1227">
        <w:rPr>
          <w:rFonts w:ascii="Times New Roman" w:eastAsia="Times New Roman" w:hAnsi="Times New Roman" w:cs="Times New Roman"/>
          <w:sz w:val="24"/>
          <w:szCs w:val="24"/>
          <w:lang w:eastAsia="pl-PL"/>
        </w:rPr>
        <w:t>i Współautorów</w:t>
      </w:r>
      <w:r w:rsidR="00C71F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29A7EB" w14:textId="77777777" w:rsidR="00D75C3A" w:rsidRDefault="006D1227" w:rsidP="00D75C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Afiliacja Autora i</w:t>
      </w:r>
      <w:r w:rsidRPr="006D1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Współautorów</w:t>
      </w:r>
      <w:r w:rsidR="00C71F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B585CD" w14:textId="1CA68BCB" w:rsidR="00284C3F" w:rsidRPr="00284C3F" w:rsidRDefault="00284C3F" w:rsidP="00D75C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ORCID każdego Autora.</w:t>
      </w:r>
    </w:p>
    <w:p w14:paraId="611B9911" w14:textId="5109A2C0" w:rsidR="00D75C3A" w:rsidRPr="00D75C3A" w:rsidRDefault="00D75C3A" w:rsidP="00D75C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Kontakt e-mail</w:t>
      </w:r>
      <w:r w:rsidR="00E07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D5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A</w:t>
      </w:r>
      <w:r w:rsidRPr="00D7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utora </w:t>
      </w:r>
      <w:r w:rsidR="006D1227" w:rsidRPr="006D1227">
        <w:rPr>
          <w:rFonts w:ascii="Times New Roman" w:eastAsia="Times New Roman" w:hAnsi="Times New Roman" w:cs="Times New Roman"/>
          <w:sz w:val="24"/>
          <w:szCs w:val="24"/>
          <w:lang w:eastAsia="pl-PL"/>
        </w:rPr>
        <w:t>i Współautorów</w:t>
      </w:r>
      <w:r w:rsidR="00C71F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CC11F1" w14:textId="77777777" w:rsidR="00D75C3A" w:rsidRPr="00D75C3A" w:rsidRDefault="00D75C3A" w:rsidP="00D75C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Tytuł </w:t>
      </w:r>
      <w:r w:rsidR="005667E6" w:rsidRPr="005667E6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 w:rsidRPr="005667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75C3A">
        <w:rPr>
          <w:rFonts w:ascii="Times New Roman" w:eastAsia="Times New Roman" w:hAnsi="Times New Roman" w:cs="Times New Roman"/>
          <w:sz w:val="24"/>
          <w:szCs w:val="24"/>
          <w:lang w:eastAsia="pl-PL"/>
        </w:rPr>
        <w:t>w języku polskim</w:t>
      </w:r>
      <w:r w:rsidR="001F030C">
        <w:rPr>
          <w:rFonts w:ascii="Times New Roman" w:eastAsia="Times New Roman" w:hAnsi="Times New Roman" w:cs="Times New Roman"/>
          <w:sz w:val="24"/>
          <w:szCs w:val="24"/>
          <w:lang w:eastAsia="pl-PL"/>
        </w:rPr>
        <w:t>; tytuły tekstów naukowych powinny być również w języku angielskim</w:t>
      </w:r>
      <w:r w:rsidR="00C71F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D9328E" w14:textId="3BC3A735" w:rsidR="00D75C3A" w:rsidRPr="00D75C3A" w:rsidRDefault="00D75C3A" w:rsidP="007F2A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1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Abstrakty</w:t>
      </w:r>
      <w:r w:rsidR="005667E6" w:rsidRPr="005667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7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2C0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(dotyczy </w:t>
      </w:r>
      <w:r w:rsidR="005D5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</w:t>
      </w:r>
      <w:r w:rsidR="002C0191">
        <w:rPr>
          <w:rFonts w:ascii="Times New Roman" w:eastAsia="Times New Roman" w:hAnsi="Times New Roman" w:cs="Times New Roman"/>
          <w:sz w:val="24"/>
          <w:szCs w:val="24"/>
          <w:lang w:eastAsia="pl-PL"/>
        </w:rPr>
        <w:t>tekstów naukowych</w:t>
      </w:r>
      <w:r w:rsidR="00F767C2">
        <w:rPr>
          <w:rFonts w:ascii="Times New Roman" w:eastAsia="Times New Roman" w:hAnsi="Times New Roman" w:cs="Times New Roman"/>
          <w:sz w:val="24"/>
          <w:szCs w:val="24"/>
          <w:lang w:eastAsia="pl-PL"/>
        </w:rPr>
        <w:t>, recen</w:t>
      </w:r>
      <w:r w:rsidR="00DF0C3D">
        <w:rPr>
          <w:rFonts w:ascii="Times New Roman" w:eastAsia="Times New Roman" w:hAnsi="Times New Roman" w:cs="Times New Roman"/>
          <w:sz w:val="24"/>
          <w:szCs w:val="24"/>
          <w:lang w:eastAsia="pl-PL"/>
        </w:rPr>
        <w:t>zyjnych</w:t>
      </w:r>
      <w:r w:rsidR="00A24D4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C0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5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języku </w:t>
      </w:r>
      <w:r w:rsidR="00D87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angielskim i </w:t>
      </w:r>
      <w:r w:rsidR="00A24D47">
        <w:rPr>
          <w:rFonts w:ascii="Times New Roman" w:eastAsia="Times New Roman" w:hAnsi="Times New Roman" w:cs="Times New Roman"/>
          <w:sz w:val="24"/>
          <w:szCs w:val="24"/>
          <w:lang w:eastAsia="pl-PL"/>
        </w:rPr>
        <w:t>w j</w:t>
      </w:r>
      <w:r w:rsidR="005D5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ęzyku </w:t>
      </w:r>
      <w:r w:rsidR="00D8783B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r w:rsidR="00C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2A86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="00333E74">
        <w:rPr>
          <w:rFonts w:ascii="Times New Roman" w:eastAsia="Times New Roman" w:hAnsi="Times New Roman" w:cs="Times New Roman"/>
          <w:sz w:val="24"/>
          <w:szCs w:val="24"/>
          <w:lang w:eastAsia="pl-PL"/>
        </w:rPr>
        <w:t>250-</w:t>
      </w:r>
      <w:r w:rsidR="007F2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300 </w:t>
      </w:r>
      <w:r w:rsidR="00D8783B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identycznych</w:t>
      </w:r>
      <w:r w:rsidR="005D5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słów</w:t>
      </w:r>
      <w:r w:rsidR="00D87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każdym języku</w:t>
      </w:r>
      <w:r w:rsidR="007F2A86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  <w:r w:rsidR="00C71F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752990" w14:textId="1981C84F" w:rsidR="00D75C3A" w:rsidRPr="00D75C3A" w:rsidRDefault="00D75C3A" w:rsidP="00D75C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Słowa kluczowe</w:t>
      </w:r>
      <w:r w:rsidR="005667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07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(zatytułować) </w:t>
      </w:r>
      <w:r w:rsidR="00DB6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(dotyczy tekstów naukowych) </w:t>
      </w:r>
      <w:r w:rsidRPr="00D75C3A">
        <w:rPr>
          <w:rFonts w:ascii="Times New Roman" w:eastAsia="Times New Roman" w:hAnsi="Times New Roman" w:cs="Times New Roman"/>
          <w:sz w:val="24"/>
          <w:szCs w:val="24"/>
          <w:lang w:eastAsia="pl-PL"/>
        </w:rPr>
        <w:t>w języku</w:t>
      </w:r>
      <w:r w:rsidR="00DB668F" w:rsidRPr="00DB6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68F" w:rsidRPr="00D75C3A">
        <w:rPr>
          <w:rFonts w:ascii="Times New Roman" w:eastAsia="Times New Roman" w:hAnsi="Times New Roman" w:cs="Times New Roman"/>
          <w:sz w:val="24"/>
          <w:szCs w:val="24"/>
          <w:lang w:eastAsia="pl-PL"/>
        </w:rPr>
        <w:t>angielskim</w:t>
      </w:r>
      <w:r w:rsidR="00DB6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D7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83B">
        <w:rPr>
          <w:rFonts w:ascii="Times New Roman" w:eastAsia="Times New Roman" w:hAnsi="Times New Roman" w:cs="Times New Roman"/>
          <w:sz w:val="24"/>
          <w:szCs w:val="24"/>
          <w:lang w:eastAsia="pl-PL"/>
        </w:rPr>
        <w:t>w języku polskim</w:t>
      </w:r>
      <w:r w:rsidR="003F5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7D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F5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333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3F5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33E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F5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identycznych </w:t>
      </w:r>
      <w:r w:rsidR="003F59D7">
        <w:rPr>
          <w:rFonts w:ascii="Times New Roman" w:eastAsia="Times New Roman" w:hAnsi="Times New Roman" w:cs="Times New Roman"/>
          <w:sz w:val="24"/>
          <w:szCs w:val="24"/>
          <w:lang w:eastAsia="pl-PL"/>
        </w:rPr>
        <w:t>słów</w:t>
      </w:r>
      <w:r w:rsidR="00D87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każdym języku</w:t>
      </w:r>
      <w:r w:rsidR="00EA37D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71F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C820BB" w14:textId="1F4E93A2" w:rsidR="004519C1" w:rsidRDefault="00D9586C" w:rsidP="00D75C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86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We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W</w:t>
      </w:r>
      <w:r w:rsidR="00D75C3A" w:rsidRPr="00DE0E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prowadzeni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u </w:t>
      </w:r>
      <w:r w:rsidR="00D75C3A" w:rsidRPr="00D75C3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wyjaśnić powody podjęcia opisywanej w dalszej części artykułu problematyki,</w:t>
      </w:r>
      <w:r w:rsidR="00032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5504">
        <w:rPr>
          <w:rFonts w:ascii="Times New Roman" w:eastAsia="Times New Roman" w:hAnsi="Times New Roman" w:cs="Times New Roman"/>
          <w:sz w:val="24"/>
          <w:szCs w:val="24"/>
          <w:lang w:eastAsia="pl-PL"/>
        </w:rPr>
        <w:t>jej aktualność i znaczenie</w:t>
      </w:r>
      <w:r w:rsidR="00C71F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9C5EDF" w14:textId="098E923E" w:rsidR="00032FB0" w:rsidRDefault="00E55C68" w:rsidP="00D75C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rozwinięciu</w:t>
      </w:r>
      <w:r w:rsidRPr="00566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51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artykułach</w:t>
      </w:r>
      <w:r w:rsidR="00B93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naukowych</w:t>
      </w:r>
      <w:r w:rsidR="00451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35C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19C1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przeglądowych i badawczych</w:t>
      </w:r>
      <w:r w:rsidR="00B935C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51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35C6" w:rsidRPr="00DE0E3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451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AB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 analizy</w:t>
      </w:r>
      <w:r w:rsidR="00AC0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materiałów źródłowych, </w:t>
      </w:r>
      <w:r w:rsidR="00DB5504">
        <w:rPr>
          <w:rFonts w:ascii="Times New Roman" w:eastAsia="Times New Roman" w:hAnsi="Times New Roman" w:cs="Times New Roman"/>
          <w:sz w:val="24"/>
          <w:szCs w:val="24"/>
          <w:lang w:eastAsia="pl-PL"/>
        </w:rPr>
        <w:t>ugr</w:t>
      </w:r>
      <w:r w:rsidR="00AC0196">
        <w:rPr>
          <w:rFonts w:ascii="Times New Roman" w:eastAsia="Times New Roman" w:hAnsi="Times New Roman" w:cs="Times New Roman"/>
          <w:sz w:val="24"/>
          <w:szCs w:val="24"/>
          <w:lang w:eastAsia="pl-PL"/>
        </w:rPr>
        <w:t>untować</w:t>
      </w:r>
      <w:r w:rsidR="00DB5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3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podjętą problematykę </w:t>
      </w:r>
      <w:r w:rsidR="00DB5504">
        <w:rPr>
          <w:rFonts w:ascii="Times New Roman" w:eastAsia="Times New Roman" w:hAnsi="Times New Roman" w:cs="Times New Roman"/>
          <w:sz w:val="24"/>
          <w:szCs w:val="24"/>
          <w:lang w:eastAsia="pl-PL"/>
        </w:rPr>
        <w:t>w literaturze</w:t>
      </w:r>
      <w:r w:rsidR="00DE0E36">
        <w:rPr>
          <w:rFonts w:ascii="Times New Roman" w:eastAsia="Times New Roman" w:hAnsi="Times New Roman" w:cs="Times New Roman"/>
          <w:sz w:val="24"/>
          <w:szCs w:val="24"/>
          <w:lang w:eastAsia="pl-PL"/>
        </w:rPr>
        <w:t>, stosując styl odwołania do źródeł opisany w Informacji dla Autorów</w:t>
      </w:r>
      <w:r w:rsidR="00C71F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F05D68" w14:textId="70FAF82F" w:rsidR="00D75C3A" w:rsidRPr="00D75C3A" w:rsidRDefault="004519C1" w:rsidP="00D75C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Metodyka</w:t>
      </w:r>
      <w:r w:rsidR="00AC0196" w:rsidRPr="00C35B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30713" w:rsidRPr="00C35B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badań</w:t>
      </w:r>
      <w:r w:rsidR="00F30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2F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9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B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zatytułować tę część manuskryptu) </w:t>
      </w:r>
      <w:r w:rsidR="00F3071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32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 </w:t>
      </w:r>
      <w:r w:rsidR="00D9586C">
        <w:rPr>
          <w:rFonts w:ascii="Times New Roman" w:eastAsia="Times New Roman" w:hAnsi="Times New Roman" w:cs="Times New Roman"/>
          <w:sz w:val="24"/>
          <w:szCs w:val="24"/>
          <w:lang w:eastAsia="pl-PL"/>
        </w:rPr>
        <w:t>trzeba</w:t>
      </w:r>
      <w:r w:rsidR="00F30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przedstawić cel</w:t>
      </w:r>
      <w:r w:rsidR="00DE0E36">
        <w:rPr>
          <w:rFonts w:ascii="Times New Roman" w:eastAsia="Times New Roman" w:hAnsi="Times New Roman" w:cs="Times New Roman"/>
          <w:sz w:val="24"/>
          <w:szCs w:val="24"/>
          <w:lang w:eastAsia="pl-PL"/>
        </w:rPr>
        <w:t>/cele</w:t>
      </w:r>
      <w:r w:rsidR="00F30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badań, problemy, hipotezy</w:t>
      </w:r>
      <w:r w:rsidR="00A32ABC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osoby badane</w:t>
      </w:r>
      <w:r w:rsidR="00F30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A32ABC">
        <w:rPr>
          <w:rFonts w:ascii="Times New Roman" w:eastAsia="Times New Roman" w:hAnsi="Times New Roman" w:cs="Times New Roman"/>
          <w:sz w:val="24"/>
          <w:szCs w:val="24"/>
          <w:lang w:eastAsia="pl-PL"/>
        </w:rPr>
        <w:t>opisać metody, techniki</w:t>
      </w:r>
      <w:r w:rsidR="00D9586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32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narzędzia</w:t>
      </w:r>
      <w:r w:rsidR="00D9586C">
        <w:rPr>
          <w:rFonts w:ascii="Times New Roman" w:eastAsia="Times New Roman" w:hAnsi="Times New Roman" w:cs="Times New Roman"/>
          <w:sz w:val="24"/>
          <w:szCs w:val="24"/>
          <w:lang w:eastAsia="pl-PL"/>
        </w:rPr>
        <w:t>, bazy i sposób pozyskiwania materiałów źródłowych)</w:t>
      </w:r>
      <w:r w:rsidR="00B506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3C0615" w14:textId="77777777" w:rsidR="00D75C3A" w:rsidRPr="00D75C3A" w:rsidRDefault="00257B8F" w:rsidP="00D75C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F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Wyniki badań </w:t>
      </w:r>
      <w:r w:rsidR="00F02F7A" w:rsidRPr="00D8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mogą być </w:t>
      </w:r>
      <w:r w:rsidR="00B25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prezentowane łącznie z dyskusją</w:t>
      </w:r>
      <w:r w:rsidR="00F0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(zatytułować tę część manuskryptu)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667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5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rezultaty</w:t>
      </w:r>
      <w:r w:rsidR="00B25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F02F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zwłaszcza </w:t>
      </w:r>
      <w:r w:rsidR="00B25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ilościowe,</w:t>
      </w:r>
      <w:r w:rsidR="00625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winny być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przedstawione</w:t>
      </w:r>
      <w:r w:rsidR="004E74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formie </w:t>
      </w:r>
      <w:r w:rsidR="00625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numerowanych i zatytułowanych</w:t>
      </w:r>
      <w:r w:rsidR="00F02F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tabel, wykresów, ilustracji</w:t>
      </w:r>
      <w:r w:rsidR="005667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załączonych w oddzielnych plikach.</w:t>
      </w:r>
    </w:p>
    <w:p w14:paraId="6FC224A9" w14:textId="77777777" w:rsidR="005667E6" w:rsidRDefault="00F02F7A" w:rsidP="005667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F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Dyskusja</w:t>
      </w:r>
      <w:r w:rsidR="00D8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5C80">
        <w:rPr>
          <w:rFonts w:ascii="Times New Roman" w:eastAsia="Times New Roman" w:hAnsi="Times New Roman" w:cs="Times New Roman"/>
          <w:sz w:val="24"/>
          <w:szCs w:val="24"/>
          <w:lang w:eastAsia="pl-PL"/>
        </w:rPr>
        <w:t>(zatytułować tę część manuskryptu)</w:t>
      </w:r>
      <w:r w:rsidR="00D8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2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porównanie wyników z doniesieniami innych autorów, </w:t>
      </w:r>
      <w:r w:rsidR="00C35BF1">
        <w:rPr>
          <w:rFonts w:ascii="Times New Roman" w:eastAsia="Times New Roman" w:hAnsi="Times New Roman" w:cs="Times New Roman"/>
          <w:sz w:val="24"/>
          <w:szCs w:val="24"/>
          <w:lang w:eastAsia="pl-PL"/>
        </w:rPr>
        <w:t>próba wyjaśnienia rozbieżności itp.</w:t>
      </w:r>
    </w:p>
    <w:p w14:paraId="0605656E" w14:textId="77777777" w:rsidR="00D75C3A" w:rsidRPr="005667E6" w:rsidRDefault="006626B3" w:rsidP="005667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7E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</w:t>
      </w:r>
      <w:r w:rsidR="00D75C3A" w:rsidRPr="005667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nioski</w:t>
      </w:r>
      <w:r w:rsidRPr="005667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badań</w:t>
      </w:r>
      <w:r w:rsidR="00C35BF1" w:rsidRPr="005667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5667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podsumowanie</w:t>
      </w:r>
      <w:r w:rsidR="005667E6" w:rsidRPr="00566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C80" w:rsidRPr="005667E6">
        <w:rPr>
          <w:rFonts w:ascii="Times New Roman" w:eastAsia="Times New Roman" w:hAnsi="Times New Roman" w:cs="Times New Roman"/>
          <w:sz w:val="24"/>
          <w:szCs w:val="24"/>
          <w:lang w:eastAsia="pl-PL"/>
        </w:rPr>
        <w:t>(zatytułować tę część manuskryptu)</w:t>
      </w:r>
      <w:r w:rsidR="00C71F9C" w:rsidRPr="005667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10CE28" w14:textId="74F0D998" w:rsidR="00B423B0" w:rsidRPr="00D75C3A" w:rsidRDefault="00DF0C3D" w:rsidP="00D75C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Bibliografia </w:t>
      </w:r>
      <w:r w:rsidR="00D75C3A" w:rsidRPr="00D75C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proofErr w:type="spellStart"/>
      <w:r w:rsidR="00D75C3A" w:rsidRPr="00284C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References</w:t>
      </w:r>
      <w:proofErr w:type="spellEnd"/>
      <w:r w:rsidR="00D75C3A" w:rsidRPr="00D75C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5338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75C3A" w:rsidRPr="00D75C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ze wskazówkami zawartymi </w:t>
      </w:r>
      <w:r w:rsidR="00DE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Informacj</w:t>
      </w:r>
      <w:r w:rsidR="00EB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ach</w:t>
      </w:r>
      <w:r w:rsidR="00DE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Autorów</w:t>
      </w:r>
      <w:r w:rsidR="00C71F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sectPr w:rsidR="00B423B0" w:rsidRPr="00D75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4393"/>
    <w:multiLevelType w:val="multilevel"/>
    <w:tmpl w:val="63CC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26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21"/>
    <w:rsid w:val="00032FB0"/>
    <w:rsid w:val="001F030C"/>
    <w:rsid w:val="00212CF8"/>
    <w:rsid w:val="002308FF"/>
    <w:rsid w:val="00242FE5"/>
    <w:rsid w:val="00257B8F"/>
    <w:rsid w:val="00284C3F"/>
    <w:rsid w:val="00293D12"/>
    <w:rsid w:val="002A6D44"/>
    <w:rsid w:val="002C0191"/>
    <w:rsid w:val="00333E74"/>
    <w:rsid w:val="00345B2D"/>
    <w:rsid w:val="003F59D7"/>
    <w:rsid w:val="004519C1"/>
    <w:rsid w:val="00461FB0"/>
    <w:rsid w:val="004D01CD"/>
    <w:rsid w:val="004E746B"/>
    <w:rsid w:val="00533824"/>
    <w:rsid w:val="005667E6"/>
    <w:rsid w:val="00585CAF"/>
    <w:rsid w:val="00596BB6"/>
    <w:rsid w:val="005C29F7"/>
    <w:rsid w:val="005D5E45"/>
    <w:rsid w:val="00625240"/>
    <w:rsid w:val="0064477D"/>
    <w:rsid w:val="006626B3"/>
    <w:rsid w:val="006D1227"/>
    <w:rsid w:val="00783AA9"/>
    <w:rsid w:val="007A78A5"/>
    <w:rsid w:val="007F2A86"/>
    <w:rsid w:val="008001EF"/>
    <w:rsid w:val="00801AAF"/>
    <w:rsid w:val="00852F59"/>
    <w:rsid w:val="00876187"/>
    <w:rsid w:val="009A5846"/>
    <w:rsid w:val="00A24D47"/>
    <w:rsid w:val="00A32ABC"/>
    <w:rsid w:val="00A77670"/>
    <w:rsid w:val="00AC0196"/>
    <w:rsid w:val="00B25C80"/>
    <w:rsid w:val="00B423B0"/>
    <w:rsid w:val="00B506D6"/>
    <w:rsid w:val="00B935C6"/>
    <w:rsid w:val="00C35BF1"/>
    <w:rsid w:val="00C71F9C"/>
    <w:rsid w:val="00D31021"/>
    <w:rsid w:val="00D562F9"/>
    <w:rsid w:val="00D75C3A"/>
    <w:rsid w:val="00D82128"/>
    <w:rsid w:val="00D8783B"/>
    <w:rsid w:val="00D9586C"/>
    <w:rsid w:val="00DB5504"/>
    <w:rsid w:val="00DB668F"/>
    <w:rsid w:val="00DE0E36"/>
    <w:rsid w:val="00DF0C3D"/>
    <w:rsid w:val="00E0791F"/>
    <w:rsid w:val="00E55C68"/>
    <w:rsid w:val="00EA37DB"/>
    <w:rsid w:val="00EB0E99"/>
    <w:rsid w:val="00F02F7A"/>
    <w:rsid w:val="00F26235"/>
    <w:rsid w:val="00F30713"/>
    <w:rsid w:val="00F767C2"/>
    <w:rsid w:val="00F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AC51"/>
  <w15:docId w15:val="{0B1100EE-3EF6-4E4D-9FF2-81FAC71C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4C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4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Karolina Skarbek-Jaskólska</cp:lastModifiedBy>
  <cp:revision>2</cp:revision>
  <dcterms:created xsi:type="dcterms:W3CDTF">2025-04-07T11:45:00Z</dcterms:created>
  <dcterms:modified xsi:type="dcterms:W3CDTF">2025-04-07T11:45:00Z</dcterms:modified>
</cp:coreProperties>
</file>